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3960"/>
        <w:gridCol w:w="630"/>
        <w:gridCol w:w="3258"/>
      </w:tblGrid>
      <w:tr w:rsidR="003E0592" w:rsidTr="003E0592">
        <w:tc>
          <w:tcPr>
            <w:tcW w:w="1728" w:type="dxa"/>
          </w:tcPr>
          <w:p w:rsidR="003E0592" w:rsidRDefault="00F5749C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5.95pt;margin-top:-7.25pt;width:32.55pt;height:668.75pt;z-index:251658240">
                  <v:textbox style="layout-flow:vertical;mso-layout-flow-alt:bottom-to-top">
                    <w:txbxContent>
                      <w:p w:rsidR="00F5749C" w:rsidRPr="00F5749C" w:rsidRDefault="00F5749C">
                        <w:pPr>
                          <w:rPr>
                            <w:color w:val="CC00CC"/>
                            <w:sz w:val="20"/>
                          </w:rPr>
                        </w:pPr>
                        <w:r w:rsidRPr="00F5749C">
                          <w:rPr>
                            <w:color w:val="CC00CC"/>
                            <w:sz w:val="20"/>
                          </w:rPr>
                          <w:t>If you  want, you can do the homework in teams of two. Both of you get the same grade. Both you should each question together, do not divide up the work.</w:t>
                        </w:r>
                      </w:p>
                    </w:txbxContent>
                  </v:textbox>
                </v:shape>
              </w:pict>
            </w:r>
            <w:r w:rsidR="003E0592">
              <w:rPr>
                <w:sz w:val="28"/>
              </w:rPr>
              <w:t>Name (print)</w:t>
            </w:r>
          </w:p>
        </w:tc>
        <w:tc>
          <w:tcPr>
            <w:tcW w:w="3960" w:type="dxa"/>
          </w:tcPr>
          <w:p w:rsidR="003E0592" w:rsidRDefault="003E0592">
            <w:pPr>
              <w:rPr>
                <w:sz w:val="28"/>
              </w:rPr>
            </w:pPr>
          </w:p>
        </w:tc>
        <w:tc>
          <w:tcPr>
            <w:tcW w:w="630" w:type="dxa"/>
          </w:tcPr>
          <w:p w:rsidR="003E0592" w:rsidRDefault="003E0592">
            <w:pPr>
              <w:rPr>
                <w:sz w:val="28"/>
              </w:rPr>
            </w:pPr>
            <w:r>
              <w:rPr>
                <w:sz w:val="28"/>
              </w:rPr>
              <w:t xml:space="preserve">SID </w:t>
            </w:r>
          </w:p>
        </w:tc>
        <w:tc>
          <w:tcPr>
            <w:tcW w:w="3258" w:type="dxa"/>
          </w:tcPr>
          <w:p w:rsidR="003E0592" w:rsidRDefault="003E0592">
            <w:pPr>
              <w:rPr>
                <w:sz w:val="28"/>
              </w:rPr>
            </w:pPr>
          </w:p>
        </w:tc>
      </w:tr>
      <w:tr w:rsidR="00F5749C" w:rsidTr="003E0592">
        <w:tc>
          <w:tcPr>
            <w:tcW w:w="1728" w:type="dxa"/>
          </w:tcPr>
          <w:p w:rsidR="00F5749C" w:rsidRDefault="00F5749C">
            <w:pPr>
              <w:rPr>
                <w:sz w:val="28"/>
              </w:rPr>
            </w:pPr>
            <w:r>
              <w:rPr>
                <w:sz w:val="28"/>
              </w:rPr>
              <w:t>Name (print)</w:t>
            </w:r>
          </w:p>
        </w:tc>
        <w:tc>
          <w:tcPr>
            <w:tcW w:w="3960" w:type="dxa"/>
          </w:tcPr>
          <w:p w:rsidR="00F5749C" w:rsidRDefault="00F5749C">
            <w:pPr>
              <w:rPr>
                <w:sz w:val="28"/>
              </w:rPr>
            </w:pPr>
          </w:p>
        </w:tc>
        <w:tc>
          <w:tcPr>
            <w:tcW w:w="630" w:type="dxa"/>
          </w:tcPr>
          <w:p w:rsidR="00F5749C" w:rsidRDefault="00F5749C">
            <w:pPr>
              <w:rPr>
                <w:sz w:val="28"/>
              </w:rPr>
            </w:pPr>
            <w:r>
              <w:rPr>
                <w:sz w:val="28"/>
              </w:rPr>
              <w:t>SID</w:t>
            </w:r>
          </w:p>
        </w:tc>
        <w:tc>
          <w:tcPr>
            <w:tcW w:w="3258" w:type="dxa"/>
          </w:tcPr>
          <w:p w:rsidR="00F5749C" w:rsidRDefault="00F5749C">
            <w:pPr>
              <w:rPr>
                <w:sz w:val="28"/>
              </w:rPr>
            </w:pPr>
          </w:p>
        </w:tc>
      </w:tr>
    </w:tbl>
    <w:p w:rsidR="004B0B7B" w:rsidRPr="004B0B7B" w:rsidRDefault="006C2248" w:rsidP="006C2248">
      <w:pPr>
        <w:spacing w:before="60" w:after="60"/>
        <w:rPr>
          <w:sz w:val="28"/>
        </w:rPr>
      </w:pPr>
      <w:r>
        <w:rPr>
          <w:sz w:val="28"/>
        </w:rPr>
        <w:t>W</w:t>
      </w:r>
      <w:r w:rsidR="004B0B7B" w:rsidRPr="004B0B7B">
        <w:rPr>
          <w:sz w:val="28"/>
        </w:rPr>
        <w:t xml:space="preserve">hat value is assigned to </w:t>
      </w:r>
      <w:proofErr w:type="spellStart"/>
      <w:r w:rsidR="004B0B7B" w:rsidRPr="004B0B7B">
        <w:rPr>
          <w:b/>
          <w:sz w:val="28"/>
        </w:rPr>
        <w:t>ans</w:t>
      </w:r>
      <w:proofErr w:type="spellEnd"/>
      <w:r w:rsidR="004B0B7B" w:rsidRPr="004B0B7B">
        <w:rPr>
          <w:sz w:val="28"/>
        </w:rPr>
        <w:t xml:space="preserve"> in the code below. I have done the first </w:t>
      </w:r>
      <w:r w:rsidR="00BC56C2">
        <w:rPr>
          <w:sz w:val="28"/>
        </w:rPr>
        <w:t>two</w:t>
      </w:r>
      <w:r w:rsidR="004B0B7B" w:rsidRPr="004B0B7B">
        <w:rPr>
          <w:sz w:val="28"/>
        </w:rPr>
        <w:t xml:space="preserve"> for you.</w:t>
      </w:r>
    </w:p>
    <w:tbl>
      <w:tblPr>
        <w:tblStyle w:val="TableGrid"/>
        <w:tblW w:w="10188" w:type="dxa"/>
        <w:tblLook w:val="04A0"/>
      </w:tblPr>
      <w:tblGrid>
        <w:gridCol w:w="3978"/>
        <w:gridCol w:w="810"/>
        <w:gridCol w:w="4500"/>
        <w:gridCol w:w="900"/>
      </w:tblGrid>
      <w:tr w:rsidR="004B0B7B" w:rsidTr="004B0B7B">
        <w:tc>
          <w:tcPr>
            <w:tcW w:w="3978" w:type="dxa"/>
          </w:tcPr>
          <w:p w:rsidR="004B0B7B" w:rsidRDefault="004B0B7B" w:rsidP="00035214"/>
          <w:p w:rsidR="004B0B7B" w:rsidRDefault="004B0B7B" w:rsidP="00035214"/>
        </w:tc>
        <w:tc>
          <w:tcPr>
            <w:tcW w:w="810" w:type="dxa"/>
          </w:tcPr>
          <w:p w:rsidR="004B0B7B" w:rsidRPr="004B0B7B" w:rsidRDefault="004B0B7B" w:rsidP="004B0B7B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  <w:tc>
          <w:tcPr>
            <w:tcW w:w="4500" w:type="dxa"/>
          </w:tcPr>
          <w:p w:rsidR="004B0B7B" w:rsidRDefault="004B0B7B" w:rsidP="00035214"/>
        </w:tc>
        <w:tc>
          <w:tcPr>
            <w:tcW w:w="900" w:type="dxa"/>
          </w:tcPr>
          <w:p w:rsidR="004B0B7B" w:rsidRPr="004B0B7B" w:rsidRDefault="004B0B7B" w:rsidP="00470542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</w:tr>
      <w:tr w:rsidR="004B0B7B" w:rsidTr="004B0B7B">
        <w:tc>
          <w:tcPr>
            <w:tcW w:w="3978" w:type="dxa"/>
          </w:tcPr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="00BC56C2">
              <w:rPr>
                <w:sz w:val="28"/>
              </w:rPr>
              <w:t>1 &lt; 10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810" w:type="dxa"/>
          </w:tcPr>
          <w:p w:rsidR="004B0B7B" w:rsidRPr="006C2248" w:rsidRDefault="00BC56C2" w:rsidP="006C2248">
            <w:pPr>
              <w:spacing w:before="40" w:after="4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40"/>
              </w:rPr>
              <w:t>1</w:t>
            </w: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&gt; 10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4B0B7B" w:rsidRDefault="00BC56C2" w:rsidP="00BC56C2">
            <w:pPr>
              <w:jc w:val="center"/>
            </w:pPr>
            <w:r>
              <w:rPr>
                <w:rFonts w:ascii="Comic Sans MS" w:hAnsi="Comic Sans MS"/>
                <w:sz w:val="40"/>
              </w:rPr>
              <w:t>0</w:t>
            </w:r>
          </w:p>
        </w:tc>
      </w:tr>
      <w:tr w:rsidR="004B0B7B" w:rsidTr="004B0B7B">
        <w:tc>
          <w:tcPr>
            <w:tcW w:w="3978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 1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&lt;= 1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 1.5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  round(1.5)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 min(1,999);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 min(1,inf);</w:t>
            </w:r>
          </w:p>
          <w:p w:rsidR="004B0B7B" w:rsidRPr="006C2248" w:rsidRDefault="004B0B7B" w:rsidP="006C2248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4B0B7B" w:rsidRPr="006C2248" w:rsidRDefault="00BC56C2" w:rsidP="006C2248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>&gt;&gt;</w:t>
            </w:r>
            <w:r>
              <w:rPr>
                <w:sz w:val="28"/>
              </w:rPr>
              <w:t xml:space="preserve"> 1 &lt;= min(1,inf);</w:t>
            </w: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4B0B7B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1 &lt; 2 + rand</w:t>
            </w:r>
            <w:r w:rsidRPr="006C2248">
              <w:rPr>
                <w:sz w:val="28"/>
              </w:rPr>
              <w:t>;</w:t>
            </w:r>
          </w:p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4B0B7B" w:rsidRPr="006C2248" w:rsidRDefault="003E0592" w:rsidP="006C2248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="00BC56C2">
              <w:rPr>
                <w:sz w:val="28"/>
              </w:rPr>
              <w:t>kermit</w:t>
            </w:r>
            <w:proofErr w:type="spellEnd"/>
            <w:r w:rsidR="00BC56C2"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3E0592" w:rsidRPr="006C2248" w:rsidRDefault="003E059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 w:rsidR="00BC56C2">
              <w:rPr>
                <w:sz w:val="28"/>
              </w:rPr>
              <w:t>kermit</w:t>
            </w:r>
            <w:proofErr w:type="spellEnd"/>
            <w:r w:rsidR="00BC56C2">
              <w:rPr>
                <w:sz w:val="28"/>
              </w:rPr>
              <w:t xml:space="preserve"> &lt; 5</w:t>
            </w: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&lt;= 5</w:t>
            </w: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11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&lt; </w:t>
            </w:r>
            <w:proofErr w:type="spellStart"/>
            <w:r>
              <w:rPr>
                <w:sz w:val="28"/>
              </w:rPr>
              <w:t>kermit</w:t>
            </w:r>
            <w:proofErr w:type="spellEnd"/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55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== </w:t>
            </w:r>
            <w:proofErr w:type="spellStart"/>
            <w:r>
              <w:rPr>
                <w:sz w:val="28"/>
              </w:rPr>
              <w:t>kermit</w:t>
            </w:r>
            <w:proofErr w:type="spellEnd"/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~= </w:t>
            </w:r>
            <w:proofErr w:type="spellStart"/>
            <w:r>
              <w:rPr>
                <w:sz w:val="28"/>
              </w:rPr>
              <w:t>kermit</w:t>
            </w:r>
            <w:proofErr w:type="spellEnd"/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~= kermit^2</w:t>
            </w: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BC56C2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== piggy</w:t>
            </w: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~= piggy</w:t>
            </w: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BC56C2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&lt;= piggy</w:t>
            </w: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BC56C2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BC56C2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BC56C2" w:rsidP="00BC56C2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&gt;= piggy</w:t>
            </w:r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C3542A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</w:t>
            </w:r>
            <w:r w:rsidRPr="006C2248">
              <w:rPr>
                <w:sz w:val="28"/>
              </w:rPr>
              <w:t>;</w:t>
            </w:r>
          </w:p>
          <w:p w:rsidR="00C3542A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+ piggy &lt;= </w:t>
            </w:r>
            <w:proofErr w:type="spellStart"/>
            <w:r>
              <w:rPr>
                <w:sz w:val="28"/>
              </w:rPr>
              <w:t>Inf</w:t>
            </w:r>
            <w:proofErr w:type="spellEnd"/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C3542A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25</w:t>
            </w:r>
            <w:r w:rsidRPr="006C2248">
              <w:rPr>
                <w:sz w:val="28"/>
              </w:rPr>
              <w:t>;</w:t>
            </w:r>
          </w:p>
          <w:p w:rsidR="00C3542A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21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+ piggy &lt;= </w:t>
            </w:r>
            <w:proofErr w:type="spellStart"/>
            <w:r>
              <w:rPr>
                <w:sz w:val="28"/>
              </w:rPr>
              <w:t>Inf</w:t>
            </w:r>
            <w:proofErr w:type="spellEnd"/>
          </w:p>
        </w:tc>
        <w:tc>
          <w:tcPr>
            <w:tcW w:w="900" w:type="dxa"/>
          </w:tcPr>
          <w:p w:rsidR="004B0B7B" w:rsidRDefault="004B0B7B" w:rsidP="00035214"/>
        </w:tc>
      </w:tr>
      <w:tr w:rsidR="004B0B7B" w:rsidTr="004B0B7B">
        <w:tc>
          <w:tcPr>
            <w:tcW w:w="3978" w:type="dxa"/>
          </w:tcPr>
          <w:p w:rsidR="00C3542A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59</w:t>
            </w:r>
            <w:r w:rsidRPr="006C2248">
              <w:rPr>
                <w:sz w:val="28"/>
              </w:rPr>
              <w:t>;</w:t>
            </w:r>
          </w:p>
          <w:p w:rsidR="00C3542A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27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>+ piggy &lt;= 85</w:t>
            </w:r>
          </w:p>
        </w:tc>
        <w:tc>
          <w:tcPr>
            <w:tcW w:w="810" w:type="dxa"/>
          </w:tcPr>
          <w:p w:rsidR="004B0B7B" w:rsidRPr="006C2248" w:rsidRDefault="004B0B7B" w:rsidP="006C2248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C3542A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59</w:t>
            </w:r>
            <w:r w:rsidRPr="006C2248">
              <w:rPr>
                <w:sz w:val="28"/>
              </w:rPr>
              <w:t>;</w:t>
            </w:r>
          </w:p>
          <w:p w:rsidR="00C3542A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27</w:t>
            </w:r>
            <w:r w:rsidRPr="006C2248">
              <w:rPr>
                <w:sz w:val="28"/>
              </w:rPr>
              <w:t>;</w:t>
            </w:r>
          </w:p>
          <w:p w:rsidR="004B0B7B" w:rsidRPr="006C2248" w:rsidRDefault="00C3542A" w:rsidP="00C3542A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>+ piggy == 82</w:t>
            </w:r>
          </w:p>
        </w:tc>
        <w:tc>
          <w:tcPr>
            <w:tcW w:w="900" w:type="dxa"/>
          </w:tcPr>
          <w:p w:rsidR="004B0B7B" w:rsidRDefault="004B0B7B" w:rsidP="00035214"/>
        </w:tc>
      </w:tr>
    </w:tbl>
    <w:p w:rsidR="006C2248" w:rsidRDefault="006C2248" w:rsidP="00035214"/>
    <w:p w:rsidR="006C2248" w:rsidRDefault="006C2248" w:rsidP="00F52398">
      <w:pPr>
        <w:rPr>
          <w:sz w:val="28"/>
        </w:rPr>
      </w:pPr>
      <w:r>
        <w:br w:type="page"/>
      </w:r>
      <w:r>
        <w:rPr>
          <w:sz w:val="28"/>
        </w:rPr>
        <w:lastRenderedPageBreak/>
        <w:t>W</w:t>
      </w:r>
      <w:r w:rsidRPr="004B0B7B">
        <w:rPr>
          <w:sz w:val="28"/>
        </w:rPr>
        <w:t xml:space="preserve">hat </w:t>
      </w:r>
      <w:r>
        <w:rPr>
          <w:sz w:val="28"/>
        </w:rPr>
        <w:t xml:space="preserve">of the following are </w:t>
      </w:r>
      <w:r w:rsidR="00CB346A" w:rsidRPr="00CB346A">
        <w:rPr>
          <w:rFonts w:ascii="Comic Sans MS" w:hAnsi="Comic Sans MS"/>
          <w:sz w:val="40"/>
        </w:rPr>
        <w:t>L</w:t>
      </w:r>
      <w:r>
        <w:rPr>
          <w:sz w:val="28"/>
        </w:rPr>
        <w:t xml:space="preserve">egal </w:t>
      </w:r>
      <w:r w:rsidR="00F52398">
        <w:rPr>
          <w:sz w:val="28"/>
        </w:rPr>
        <w:t>function</w:t>
      </w:r>
      <w:r>
        <w:rPr>
          <w:sz w:val="28"/>
        </w:rPr>
        <w:t xml:space="preserve"> names</w:t>
      </w:r>
      <w:r w:rsidR="008E3523">
        <w:rPr>
          <w:sz w:val="28"/>
        </w:rPr>
        <w:t xml:space="preserve"> that we could make up and use</w:t>
      </w:r>
      <w:r w:rsidR="00CB346A">
        <w:rPr>
          <w:sz w:val="28"/>
        </w:rPr>
        <w:t xml:space="preserve">, and which are </w:t>
      </w:r>
      <w:r w:rsidR="00CB346A" w:rsidRPr="00CB346A">
        <w:rPr>
          <w:rFonts w:ascii="Comic Sans MS" w:hAnsi="Comic Sans MS"/>
          <w:sz w:val="40"/>
        </w:rPr>
        <w:t>N</w:t>
      </w:r>
      <w:r w:rsidR="00CB346A">
        <w:rPr>
          <w:sz w:val="28"/>
        </w:rPr>
        <w:t>ot</w:t>
      </w:r>
      <w:r>
        <w:rPr>
          <w:sz w:val="28"/>
        </w:rPr>
        <w:t xml:space="preserve">? </w:t>
      </w:r>
      <w:r w:rsidRPr="004B0B7B">
        <w:rPr>
          <w:sz w:val="28"/>
        </w:rPr>
        <w:t xml:space="preserve">I have done the first </w:t>
      </w:r>
      <w:r>
        <w:rPr>
          <w:sz w:val="28"/>
        </w:rPr>
        <w:t>two</w:t>
      </w:r>
      <w:r w:rsidRPr="004B0B7B">
        <w:rPr>
          <w:sz w:val="28"/>
        </w:rPr>
        <w:t xml:space="preserve"> for you.</w:t>
      </w:r>
    </w:p>
    <w:tbl>
      <w:tblPr>
        <w:tblStyle w:val="TableGrid"/>
        <w:tblW w:w="0" w:type="auto"/>
        <w:tblLook w:val="04A0"/>
      </w:tblPr>
      <w:tblGrid>
        <w:gridCol w:w="3888"/>
        <w:gridCol w:w="900"/>
        <w:gridCol w:w="3870"/>
        <w:gridCol w:w="918"/>
      </w:tblGrid>
      <w:tr w:rsidR="00CB346A" w:rsidTr="00CB346A">
        <w:tc>
          <w:tcPr>
            <w:tcW w:w="3888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</w:p>
        </w:tc>
        <w:tc>
          <w:tcPr>
            <w:tcW w:w="900" w:type="dxa"/>
          </w:tcPr>
          <w:p w:rsidR="00CB346A" w:rsidRDefault="00CB346A" w:rsidP="00CB346A">
            <w:pPr>
              <w:spacing w:before="60" w:after="60"/>
              <w:jc w:val="center"/>
              <w:rPr>
                <w:sz w:val="28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  <w:tc>
          <w:tcPr>
            <w:tcW w:w="3870" w:type="dxa"/>
          </w:tcPr>
          <w:p w:rsidR="00CB346A" w:rsidRDefault="00CB346A" w:rsidP="00CB346A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918" w:type="dxa"/>
          </w:tcPr>
          <w:p w:rsidR="00CB346A" w:rsidRDefault="00CB346A" w:rsidP="00CB346A">
            <w:pPr>
              <w:spacing w:before="60" w:after="60"/>
              <w:jc w:val="center"/>
              <w:rPr>
                <w:sz w:val="28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</w:tr>
      <w:tr w:rsidR="00CB346A" w:rsidTr="00CB346A">
        <w:tc>
          <w:tcPr>
            <w:tcW w:w="3888" w:type="dxa"/>
          </w:tcPr>
          <w:p w:rsidR="00CB346A" w:rsidRDefault="00F52398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MyMaxOfSevenNumbers</w:t>
            </w:r>
            <w:proofErr w:type="spellEnd"/>
          </w:p>
        </w:tc>
        <w:tc>
          <w:tcPr>
            <w:tcW w:w="900" w:type="dxa"/>
          </w:tcPr>
          <w:p w:rsidR="00CB346A" w:rsidRDefault="00CB346A" w:rsidP="00CB346A">
            <w:pPr>
              <w:spacing w:before="40" w:after="40"/>
              <w:jc w:val="center"/>
              <w:rPr>
                <w:sz w:val="28"/>
              </w:rPr>
            </w:pPr>
            <w:r w:rsidRPr="00CB346A">
              <w:rPr>
                <w:rFonts w:ascii="Comic Sans MS" w:hAnsi="Comic Sans MS"/>
                <w:sz w:val="40"/>
              </w:rPr>
              <w:t>L</w:t>
            </w:r>
          </w:p>
        </w:tc>
        <w:tc>
          <w:tcPr>
            <w:tcW w:w="3870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At Swim two birds</w:t>
            </w:r>
          </w:p>
        </w:tc>
        <w:tc>
          <w:tcPr>
            <w:tcW w:w="918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r w:rsidRPr="00CB346A">
              <w:rPr>
                <w:rFonts w:ascii="Comic Sans MS" w:hAnsi="Comic Sans MS"/>
                <w:sz w:val="40"/>
              </w:rPr>
              <w:t>N</w:t>
            </w:r>
          </w:p>
        </w:tc>
      </w:tr>
      <w:tr w:rsidR="00CB346A" w:rsidTr="00CB346A">
        <w:tc>
          <w:tcPr>
            <w:tcW w:w="3888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AtSwimtwobirds</w:t>
            </w:r>
            <w:proofErr w:type="spellEnd"/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8E3523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Sues Max of Seven</w:t>
            </w:r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F52398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MyMaxOfSeven#s</w:t>
            </w:r>
            <w:proofErr w:type="spellEnd"/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8E3523" w:rsidP="008E3523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_</w:t>
            </w:r>
            <w:proofErr w:type="spellStart"/>
            <w:r>
              <w:rPr>
                <w:sz w:val="28"/>
              </w:rPr>
              <w:t>My_MaxOf_Seven</w:t>
            </w:r>
            <w:proofErr w:type="spellEnd"/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At_Swim_two_birds</w:t>
            </w:r>
            <w:proofErr w:type="spellEnd"/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4x</w:t>
            </w:r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 xml:space="preserve">Fork </w:t>
            </w:r>
            <w:proofErr w:type="spellStart"/>
            <w:r>
              <w:rPr>
                <w:sz w:val="28"/>
              </w:rPr>
              <w:t>thine</w:t>
            </w:r>
            <w:proofErr w:type="spellEnd"/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F52398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MyMaxOfSevenNums</w:t>
            </w:r>
            <w:proofErr w:type="spellEnd"/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8E3523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isAnOddNum</w:t>
            </w:r>
            <w:proofErr w:type="spellEnd"/>
            <w:r w:rsidR="00CB346A">
              <w:rPr>
                <w:sz w:val="28"/>
              </w:rPr>
              <w:t>?</w:t>
            </w:r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8E3523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if</w:t>
            </w:r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CB346A" w:rsidP="006C2248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Never^at</w:t>
            </w:r>
            <w:proofErr w:type="spellEnd"/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CB346A" w:rsidP="00CB346A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Never^@</w:t>
            </w:r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F52398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MyMaxOf7Numbers</w:t>
            </w:r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FC4F03" w:rsidP="00CB346A">
            <w:pPr>
              <w:spacing w:before="60" w:after="60"/>
              <w:rPr>
                <w:sz w:val="28"/>
              </w:rPr>
            </w:pPr>
            <w:proofErr w:type="spellStart"/>
            <w:r>
              <w:rPr>
                <w:sz w:val="28"/>
              </w:rPr>
              <w:t>N_o_T</w:t>
            </w:r>
            <w:proofErr w:type="spellEnd"/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  <w:tr w:rsidR="00CB346A" w:rsidTr="00CB346A">
        <w:tc>
          <w:tcPr>
            <w:tcW w:w="3888" w:type="dxa"/>
          </w:tcPr>
          <w:p w:rsidR="00CB346A" w:rsidRDefault="00FC4F03" w:rsidP="006C224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X4</w:t>
            </w:r>
          </w:p>
        </w:tc>
        <w:tc>
          <w:tcPr>
            <w:tcW w:w="900" w:type="dxa"/>
          </w:tcPr>
          <w:p w:rsidR="00CB346A" w:rsidRPr="00CB346A" w:rsidRDefault="00CB346A" w:rsidP="00CB346A">
            <w:pPr>
              <w:spacing w:before="40" w:after="40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3870" w:type="dxa"/>
          </w:tcPr>
          <w:p w:rsidR="00CB346A" w:rsidRDefault="00FC4F03" w:rsidP="00CB346A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4_x</w:t>
            </w:r>
          </w:p>
        </w:tc>
        <w:tc>
          <w:tcPr>
            <w:tcW w:w="918" w:type="dxa"/>
          </w:tcPr>
          <w:p w:rsidR="00CB346A" w:rsidRPr="00CB346A" w:rsidRDefault="00CB346A" w:rsidP="006C2248">
            <w:pPr>
              <w:spacing w:before="60" w:after="60"/>
              <w:rPr>
                <w:rFonts w:ascii="Comic Sans MS" w:hAnsi="Comic Sans MS"/>
                <w:sz w:val="40"/>
              </w:rPr>
            </w:pPr>
          </w:p>
        </w:tc>
      </w:tr>
    </w:tbl>
    <w:p w:rsidR="00373A38" w:rsidRDefault="00373A38" w:rsidP="00373A38"/>
    <w:p w:rsidR="00373A38" w:rsidRDefault="00373A38">
      <w:r>
        <w:br w:type="page"/>
      </w:r>
    </w:p>
    <w:p w:rsidR="004B0B7B" w:rsidRPr="0061026F" w:rsidRDefault="00373A38" w:rsidP="00ED2130">
      <w:pPr>
        <w:spacing w:after="80"/>
        <w:rPr>
          <w:sz w:val="24"/>
        </w:rPr>
      </w:pPr>
      <w:r w:rsidRPr="0061026F">
        <w:rPr>
          <w:sz w:val="24"/>
        </w:rPr>
        <w:lastRenderedPageBreak/>
        <w:t xml:space="preserve">Look at the following function I wrote:  It does exactly what the build in function </w:t>
      </w:r>
      <w:r w:rsidRPr="0061026F">
        <w:rPr>
          <w:rFonts w:ascii="Courier New" w:hAnsi="Courier New" w:cs="Courier New"/>
          <w:b/>
          <w:sz w:val="24"/>
        </w:rPr>
        <w:t>max</w:t>
      </w:r>
      <w:r w:rsidRPr="0061026F">
        <w:rPr>
          <w:sz w:val="24"/>
        </w:rPr>
        <w:t xml:space="preserve"> does.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73A38" w:rsidTr="00373A38">
        <w:tc>
          <w:tcPr>
            <w:tcW w:w="9576" w:type="dxa"/>
          </w:tcPr>
          <w:p w:rsidR="00373A38" w:rsidRDefault="00373A38" w:rsidP="00373A38">
            <w:r>
              <w:rPr>
                <w:noProof/>
              </w:rPr>
              <w:drawing>
                <wp:inline distT="0" distB="0" distL="0" distR="0">
                  <wp:extent cx="5939790" cy="2520315"/>
                  <wp:effectExtent l="1905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38" w:rsidRPr="004B0B7B" w:rsidRDefault="00373A38" w:rsidP="00373A38">
      <w:pPr>
        <w:spacing w:before="60" w:after="60"/>
        <w:rPr>
          <w:sz w:val="28"/>
        </w:rPr>
      </w:pPr>
      <w:r>
        <w:rPr>
          <w:sz w:val="28"/>
        </w:rPr>
        <w:t>W</w:t>
      </w:r>
      <w:r w:rsidRPr="004B0B7B">
        <w:rPr>
          <w:sz w:val="28"/>
        </w:rPr>
        <w:t xml:space="preserve">hat value is assigned to </w:t>
      </w:r>
      <w:proofErr w:type="spellStart"/>
      <w:r w:rsidRPr="004B0B7B">
        <w:rPr>
          <w:b/>
          <w:sz w:val="28"/>
        </w:rPr>
        <w:t>ans</w:t>
      </w:r>
      <w:proofErr w:type="spellEnd"/>
      <w:r w:rsidRPr="004B0B7B">
        <w:rPr>
          <w:sz w:val="28"/>
        </w:rPr>
        <w:t xml:space="preserve"> in the code below. </w:t>
      </w:r>
      <w:r w:rsidR="0061026F">
        <w:rPr>
          <w:sz w:val="28"/>
        </w:rPr>
        <w:t>In some cases the answer may be “</w:t>
      </w:r>
      <w:r w:rsidR="0061026F" w:rsidRPr="0061026F">
        <w:rPr>
          <w:color w:val="FF0000"/>
          <w:sz w:val="28"/>
        </w:rPr>
        <w:t>Error: Unexpected MATLAB expression</w:t>
      </w:r>
      <w:r w:rsidR="0061026F" w:rsidRPr="0061026F">
        <w:rPr>
          <w:sz w:val="28"/>
        </w:rPr>
        <w:t>.</w:t>
      </w:r>
      <w:r w:rsidR="0061026F">
        <w:rPr>
          <w:sz w:val="28"/>
        </w:rPr>
        <w:t>” I have done the first one for you.</w:t>
      </w:r>
    </w:p>
    <w:tbl>
      <w:tblPr>
        <w:tblStyle w:val="TableGrid"/>
        <w:tblW w:w="10800" w:type="dxa"/>
        <w:tblInd w:w="-612" w:type="dxa"/>
        <w:tblLook w:val="04A0"/>
      </w:tblPr>
      <w:tblGrid>
        <w:gridCol w:w="4680"/>
        <w:gridCol w:w="720"/>
        <w:gridCol w:w="4500"/>
        <w:gridCol w:w="900"/>
      </w:tblGrid>
      <w:tr w:rsidR="00373A38" w:rsidTr="0061026F">
        <w:tc>
          <w:tcPr>
            <w:tcW w:w="4680" w:type="dxa"/>
          </w:tcPr>
          <w:p w:rsidR="00373A38" w:rsidRDefault="00373A38" w:rsidP="00DE7B7D"/>
          <w:p w:rsidR="00373A38" w:rsidRDefault="00373A38" w:rsidP="00DE7B7D"/>
        </w:tc>
        <w:tc>
          <w:tcPr>
            <w:tcW w:w="720" w:type="dxa"/>
          </w:tcPr>
          <w:p w:rsidR="00373A38" w:rsidRPr="004B0B7B" w:rsidRDefault="00373A38" w:rsidP="00DE7B7D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  <w:tc>
          <w:tcPr>
            <w:tcW w:w="4500" w:type="dxa"/>
          </w:tcPr>
          <w:p w:rsidR="00373A38" w:rsidRDefault="00373A38" w:rsidP="00DE7B7D"/>
        </w:tc>
        <w:tc>
          <w:tcPr>
            <w:tcW w:w="900" w:type="dxa"/>
          </w:tcPr>
          <w:p w:rsidR="00373A38" w:rsidRPr="004B0B7B" w:rsidRDefault="00373A38" w:rsidP="00DE7B7D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</w:tr>
      <w:tr w:rsidR="00373A38" w:rsidTr="0061026F">
        <w:tc>
          <w:tcPr>
            <w:tcW w:w="4680" w:type="dxa"/>
          </w:tcPr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 w:rsidR="0061026F" w:rsidRPr="0061026F">
              <w:rPr>
                <w:sz w:val="28"/>
              </w:rPr>
              <w:t>EamonnMax</w:t>
            </w:r>
            <w:proofErr w:type="spellEnd"/>
            <w:r w:rsidR="0061026F" w:rsidRPr="0061026F">
              <w:rPr>
                <w:sz w:val="28"/>
              </w:rPr>
              <w:t>(12,2)</w:t>
            </w:r>
          </w:p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720" w:type="dxa"/>
          </w:tcPr>
          <w:p w:rsidR="00373A38" w:rsidRPr="006C2248" w:rsidRDefault="00373A38" w:rsidP="00DE7B7D">
            <w:pPr>
              <w:spacing w:before="40" w:after="4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40"/>
              </w:rPr>
              <w:t>1</w:t>
            </w:r>
            <w:r w:rsidR="0061026F">
              <w:rPr>
                <w:rFonts w:ascii="Comic Sans MS" w:hAnsi="Comic Sans MS"/>
                <w:sz w:val="40"/>
              </w:rPr>
              <w:t>2</w:t>
            </w:r>
          </w:p>
        </w:tc>
        <w:tc>
          <w:tcPr>
            <w:tcW w:w="450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</w:t>
            </w:r>
            <w:r w:rsidRPr="0061026F">
              <w:rPr>
                <w:sz w:val="28"/>
              </w:rPr>
              <w:t>2,2)</w:t>
            </w:r>
          </w:p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373A38" w:rsidRDefault="00373A38" w:rsidP="00DE7B7D">
            <w:pPr>
              <w:jc w:val="center"/>
            </w:pPr>
          </w:p>
        </w:tc>
      </w:tr>
      <w:tr w:rsidR="00373A38" w:rsidTr="0061026F">
        <w:tc>
          <w:tcPr>
            <w:tcW w:w="468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(-1</w:t>
            </w:r>
            <w:r w:rsidRPr="0061026F">
              <w:rPr>
                <w:sz w:val="28"/>
              </w:rPr>
              <w:t>2,</w:t>
            </w:r>
            <w:r>
              <w:rPr>
                <w:sz w:val="28"/>
              </w:rPr>
              <w:t>-</w:t>
            </w:r>
            <w:r w:rsidRPr="0061026F">
              <w:rPr>
                <w:sz w:val="28"/>
              </w:rPr>
              <w:t>2)</w:t>
            </w:r>
          </w:p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720" w:type="dxa"/>
          </w:tcPr>
          <w:p w:rsidR="00373A38" w:rsidRPr="006C2248" w:rsidRDefault="00373A38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="00403AE6">
              <w:rPr>
                <w:sz w:val="28"/>
              </w:rPr>
              <w:t xml:space="preserve">round(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(2</w:t>
            </w:r>
            <w:r w:rsidRPr="0061026F">
              <w:rPr>
                <w:sz w:val="28"/>
              </w:rPr>
              <w:t>)</w:t>
            </w:r>
            <w:r w:rsidR="00403AE6">
              <w:rPr>
                <w:sz w:val="28"/>
              </w:rPr>
              <w:t xml:space="preserve"> )</w:t>
            </w:r>
          </w:p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373A38" w:rsidRDefault="00373A38" w:rsidP="00DE7B7D"/>
        </w:tc>
      </w:tr>
      <w:tr w:rsidR="00373A38" w:rsidTr="0061026F">
        <w:tc>
          <w:tcPr>
            <w:tcW w:w="468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(2,3,4</w:t>
            </w:r>
            <w:r w:rsidRPr="0061026F">
              <w:rPr>
                <w:sz w:val="28"/>
              </w:rPr>
              <w:t>)</w:t>
            </w:r>
          </w:p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720" w:type="dxa"/>
          </w:tcPr>
          <w:p w:rsidR="00373A38" w:rsidRPr="006C2248" w:rsidRDefault="00373A38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(2,3,4,1</w:t>
            </w:r>
            <w:r w:rsidRPr="0061026F">
              <w:rPr>
                <w:sz w:val="28"/>
              </w:rPr>
              <w:t>)</w:t>
            </w:r>
          </w:p>
          <w:p w:rsidR="00373A38" w:rsidRPr="006C2248" w:rsidRDefault="00373A38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373A38" w:rsidRDefault="00373A38" w:rsidP="00DE7B7D"/>
        </w:tc>
      </w:tr>
      <w:tr w:rsidR="00373A38" w:rsidTr="0061026F">
        <w:tc>
          <w:tcPr>
            <w:tcW w:w="4680" w:type="dxa"/>
          </w:tcPr>
          <w:p w:rsidR="0061026F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59</w:t>
            </w:r>
            <w:r w:rsidRPr="006C2248">
              <w:rPr>
                <w:sz w:val="28"/>
              </w:rPr>
              <w:t>;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27</w:t>
            </w:r>
            <w:r w:rsidRPr="006C2248">
              <w:rPr>
                <w:sz w:val="28"/>
              </w:rPr>
              <w:t>;</w:t>
            </w:r>
          </w:p>
          <w:p w:rsidR="00373A38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kermit,piggy</w:t>
            </w:r>
            <w:proofErr w:type="spellEnd"/>
            <w:r w:rsidRPr="0061026F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373A38" w:rsidRPr="006C2248" w:rsidRDefault="00373A38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1026F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9</w:t>
            </w:r>
            <w:r w:rsidRPr="006C2248">
              <w:rPr>
                <w:sz w:val="28"/>
              </w:rPr>
              <w:t>;</w:t>
            </w:r>
          </w:p>
          <w:p w:rsidR="00373A38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(kermit,10</w:t>
            </w:r>
            <w:r w:rsidRPr="0061026F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373A38" w:rsidRDefault="00373A38" w:rsidP="00DE7B7D"/>
        </w:tc>
      </w:tr>
      <w:tr w:rsidR="00373A38" w:rsidTr="0061026F">
        <w:tc>
          <w:tcPr>
            <w:tcW w:w="4680" w:type="dxa"/>
          </w:tcPr>
          <w:p w:rsidR="0061026F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7</w:t>
            </w:r>
            <w:r w:rsidRPr="006C2248">
              <w:rPr>
                <w:sz w:val="28"/>
              </w:rPr>
              <w:t>;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 xml:space="preserve">piggy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(11,8</w:t>
            </w:r>
            <w:r w:rsidRPr="0061026F">
              <w:rPr>
                <w:sz w:val="28"/>
              </w:rPr>
              <w:t>)</w:t>
            </w:r>
          </w:p>
          <w:p w:rsidR="00373A38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kermit,piggy</w:t>
            </w:r>
            <w:proofErr w:type="spellEnd"/>
            <w:r w:rsidRPr="0061026F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373A38" w:rsidRPr="006C2248" w:rsidRDefault="00373A38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1026F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17</w:t>
            </w:r>
            <w:r w:rsidRPr="006C2248">
              <w:rPr>
                <w:sz w:val="28"/>
              </w:rPr>
              <w:t>;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 xml:space="preserve">piggy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 xml:space="preserve">(-18,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 w:rsidRPr="0061026F">
              <w:rPr>
                <w:sz w:val="28"/>
              </w:rPr>
              <w:t>)</w:t>
            </w:r>
          </w:p>
          <w:p w:rsidR="00373A38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kermit,piggy</w:t>
            </w:r>
            <w:proofErr w:type="spellEnd"/>
            <w:r w:rsidRPr="0061026F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373A38" w:rsidRDefault="00373A38" w:rsidP="00DE7B7D"/>
        </w:tc>
      </w:tr>
      <w:tr w:rsidR="00373A38" w:rsidTr="0061026F">
        <w:tc>
          <w:tcPr>
            <w:tcW w:w="4680" w:type="dxa"/>
          </w:tcPr>
          <w:p w:rsidR="0061026F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Inf</w:t>
            </w:r>
            <w:proofErr w:type="spellEnd"/>
            <w:r w:rsidRPr="006C2248">
              <w:rPr>
                <w:sz w:val="28"/>
              </w:rPr>
              <w:t>;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 xml:space="preserve">piggy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(-Inf,8</w:t>
            </w:r>
            <w:r w:rsidRPr="0061026F">
              <w:rPr>
                <w:sz w:val="28"/>
              </w:rPr>
              <w:t>)</w:t>
            </w:r>
          </w:p>
          <w:p w:rsidR="00373A38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kermit,piggy</w:t>
            </w:r>
            <w:proofErr w:type="spellEnd"/>
            <w:r w:rsidRPr="0061026F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373A38" w:rsidRPr="006C2248" w:rsidRDefault="00373A38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1026F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kermit</w:t>
            </w:r>
            <w:proofErr w:type="spellEnd"/>
            <w:r>
              <w:rPr>
                <w:sz w:val="28"/>
              </w:rPr>
              <w:t xml:space="preserve"> = round(7.1)</w:t>
            </w:r>
            <w:r w:rsidRPr="006C2248">
              <w:rPr>
                <w:sz w:val="28"/>
              </w:rPr>
              <w:t>;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piggy = round(7.9)</w:t>
            </w:r>
            <w:r w:rsidRPr="006C2248">
              <w:rPr>
                <w:sz w:val="28"/>
              </w:rPr>
              <w:t>;</w:t>
            </w:r>
          </w:p>
          <w:p w:rsidR="00373A38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kermit,piggy</w:t>
            </w:r>
            <w:proofErr w:type="spellEnd"/>
            <w:r w:rsidRPr="0061026F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373A38" w:rsidRDefault="00373A38" w:rsidP="00DE7B7D"/>
        </w:tc>
      </w:tr>
      <w:tr w:rsidR="0061026F" w:rsidTr="0061026F">
        <w:tc>
          <w:tcPr>
            <w:tcW w:w="468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 xml:space="preserve">GOD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(123,321</w:t>
            </w:r>
            <w:r w:rsidRPr="0061026F">
              <w:rPr>
                <w:sz w:val="28"/>
              </w:rPr>
              <w:t>)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(G O D,789</w:t>
            </w:r>
            <w:r w:rsidRPr="0061026F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61026F" w:rsidRPr="006C2248" w:rsidRDefault="0061026F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r>
              <w:rPr>
                <w:sz w:val="28"/>
              </w:rPr>
              <w:t>fish = round(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(1.2,0</w:t>
            </w:r>
            <w:r w:rsidRPr="0061026F">
              <w:rPr>
                <w:sz w:val="28"/>
              </w:rPr>
              <w:t>)</w:t>
            </w:r>
            <w:r>
              <w:rPr>
                <w:sz w:val="28"/>
              </w:rPr>
              <w:t>)</w:t>
            </w:r>
          </w:p>
          <w:p w:rsidR="0061026F" w:rsidRPr="006C2248" w:rsidRDefault="0061026F" w:rsidP="0061026F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proofErr w:type="spellStart"/>
            <w:r>
              <w:rPr>
                <w:sz w:val="28"/>
              </w:rPr>
              <w:t>EamonnMax</w:t>
            </w:r>
            <w:proofErr w:type="spellEnd"/>
            <w:r>
              <w:rPr>
                <w:sz w:val="28"/>
              </w:rPr>
              <w:t>(fish,0</w:t>
            </w:r>
            <w:r w:rsidRPr="0061026F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61026F" w:rsidRDefault="0061026F" w:rsidP="00DE7B7D"/>
        </w:tc>
      </w:tr>
    </w:tbl>
    <w:p w:rsidR="00D40737" w:rsidRDefault="00D40737" w:rsidP="00373A38"/>
    <w:p w:rsidR="00D40737" w:rsidRPr="0061026F" w:rsidRDefault="00D40737" w:rsidP="00D40737">
      <w:pPr>
        <w:spacing w:after="80"/>
        <w:rPr>
          <w:sz w:val="24"/>
        </w:rPr>
      </w:pPr>
      <w:r>
        <w:br w:type="page"/>
      </w:r>
      <w:r w:rsidRPr="0061026F">
        <w:rPr>
          <w:sz w:val="24"/>
        </w:rPr>
        <w:lastRenderedPageBreak/>
        <w:t xml:space="preserve">Look at the following function I wrote:  It does </w:t>
      </w:r>
      <w:r>
        <w:rPr>
          <w:sz w:val="24"/>
        </w:rPr>
        <w:t>something...</w:t>
      </w:r>
      <w:r w:rsidRPr="0061026F">
        <w:rPr>
          <w:sz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40737" w:rsidTr="00DE7B7D">
        <w:tc>
          <w:tcPr>
            <w:tcW w:w="9576" w:type="dxa"/>
          </w:tcPr>
          <w:p w:rsidR="00D40737" w:rsidRDefault="00D40737" w:rsidP="00DE7B7D">
            <w:r>
              <w:rPr>
                <w:noProof/>
              </w:rPr>
              <w:drawing>
                <wp:inline distT="0" distB="0" distL="0" distR="0">
                  <wp:extent cx="5343525" cy="301371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01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737" w:rsidRPr="004B0B7B" w:rsidRDefault="00D40737" w:rsidP="00D40737">
      <w:pPr>
        <w:spacing w:before="60" w:after="60"/>
        <w:rPr>
          <w:sz w:val="28"/>
        </w:rPr>
      </w:pPr>
      <w:r>
        <w:rPr>
          <w:sz w:val="28"/>
        </w:rPr>
        <w:t>W</w:t>
      </w:r>
      <w:r w:rsidRPr="004B0B7B">
        <w:rPr>
          <w:sz w:val="28"/>
        </w:rPr>
        <w:t xml:space="preserve">hat value is assigned to </w:t>
      </w:r>
      <w:proofErr w:type="spellStart"/>
      <w:r w:rsidRPr="004B0B7B">
        <w:rPr>
          <w:b/>
          <w:sz w:val="28"/>
        </w:rPr>
        <w:t>ans</w:t>
      </w:r>
      <w:proofErr w:type="spellEnd"/>
      <w:r w:rsidRPr="004B0B7B">
        <w:rPr>
          <w:sz w:val="28"/>
        </w:rPr>
        <w:t xml:space="preserve"> in the code below. </w:t>
      </w:r>
      <w:r>
        <w:rPr>
          <w:sz w:val="28"/>
        </w:rPr>
        <w:t>In some cases the answer may be “</w:t>
      </w:r>
      <w:r w:rsidRPr="0061026F">
        <w:rPr>
          <w:color w:val="FF0000"/>
          <w:sz w:val="28"/>
        </w:rPr>
        <w:t>Error: Unexpected MATLAB expression</w:t>
      </w:r>
      <w:r w:rsidRPr="0061026F">
        <w:rPr>
          <w:sz w:val="28"/>
        </w:rPr>
        <w:t>.</w:t>
      </w:r>
      <w:r>
        <w:rPr>
          <w:sz w:val="28"/>
        </w:rPr>
        <w:t xml:space="preserve">” </w:t>
      </w:r>
    </w:p>
    <w:tbl>
      <w:tblPr>
        <w:tblStyle w:val="TableGrid"/>
        <w:tblW w:w="10800" w:type="dxa"/>
        <w:tblInd w:w="-612" w:type="dxa"/>
        <w:tblLook w:val="04A0"/>
      </w:tblPr>
      <w:tblGrid>
        <w:gridCol w:w="4680"/>
        <w:gridCol w:w="720"/>
        <w:gridCol w:w="4500"/>
        <w:gridCol w:w="900"/>
      </w:tblGrid>
      <w:tr w:rsidR="00D40737" w:rsidTr="00DE7B7D">
        <w:tc>
          <w:tcPr>
            <w:tcW w:w="4680" w:type="dxa"/>
          </w:tcPr>
          <w:p w:rsidR="00D40737" w:rsidRDefault="00D40737" w:rsidP="00DE7B7D"/>
          <w:p w:rsidR="00D40737" w:rsidRDefault="00D40737" w:rsidP="00DE7B7D"/>
        </w:tc>
        <w:tc>
          <w:tcPr>
            <w:tcW w:w="720" w:type="dxa"/>
          </w:tcPr>
          <w:p w:rsidR="00D40737" w:rsidRPr="004B0B7B" w:rsidRDefault="00D40737" w:rsidP="00DE7B7D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  <w:tc>
          <w:tcPr>
            <w:tcW w:w="4500" w:type="dxa"/>
          </w:tcPr>
          <w:p w:rsidR="00D40737" w:rsidRDefault="00D40737" w:rsidP="00DE7B7D"/>
        </w:tc>
        <w:tc>
          <w:tcPr>
            <w:tcW w:w="900" w:type="dxa"/>
          </w:tcPr>
          <w:p w:rsidR="00D40737" w:rsidRPr="004B0B7B" w:rsidRDefault="00D40737" w:rsidP="00DE7B7D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</w:tr>
      <w:tr w:rsidR="00D40737" w:rsidTr="00DE7B7D">
        <w:tc>
          <w:tcPr>
            <w:tcW w:w="4680" w:type="dxa"/>
          </w:tcPr>
          <w:p w:rsidR="00D40737" w:rsidRPr="006C2248" w:rsidRDefault="00D40737" w:rsidP="00DE7B7D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Pr="00D40737">
              <w:rPr>
                <w:sz w:val="28"/>
              </w:rPr>
              <w:t>mist(113,2)</w:t>
            </w:r>
          </w:p>
          <w:p w:rsidR="00D40737" w:rsidRPr="006C2248" w:rsidRDefault="00D40737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720" w:type="dxa"/>
          </w:tcPr>
          <w:p w:rsidR="00D40737" w:rsidRPr="006C2248" w:rsidRDefault="00D40737" w:rsidP="00DE7B7D">
            <w:pPr>
              <w:spacing w:before="40" w:after="4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D40737" w:rsidRPr="006C2248" w:rsidRDefault="00D40737" w:rsidP="00DE7B7D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Pr="00D40737">
              <w:rPr>
                <w:sz w:val="28"/>
              </w:rPr>
              <w:t>mist(11,2)</w:t>
            </w:r>
          </w:p>
          <w:p w:rsidR="00D40737" w:rsidRPr="006C2248" w:rsidRDefault="00D40737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D40737" w:rsidRDefault="00D40737" w:rsidP="00DE7B7D">
            <w:pPr>
              <w:jc w:val="center"/>
            </w:pPr>
          </w:p>
        </w:tc>
      </w:tr>
      <w:tr w:rsidR="00D40737" w:rsidTr="00DE7B7D">
        <w:tc>
          <w:tcPr>
            <w:tcW w:w="4680" w:type="dxa"/>
          </w:tcPr>
          <w:p w:rsidR="00D40737" w:rsidRPr="006C2248" w:rsidRDefault="00D40737" w:rsidP="00D40737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Pr="00D40737">
              <w:rPr>
                <w:sz w:val="28"/>
              </w:rPr>
              <w:t>mist(1</w:t>
            </w:r>
            <w:r>
              <w:rPr>
                <w:sz w:val="28"/>
              </w:rPr>
              <w:t>0</w:t>
            </w:r>
            <w:r w:rsidRPr="00D40737">
              <w:rPr>
                <w:sz w:val="28"/>
              </w:rPr>
              <w:t>,2)</w:t>
            </w:r>
          </w:p>
          <w:p w:rsidR="00D40737" w:rsidRPr="006C2248" w:rsidRDefault="00D40737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720" w:type="dxa"/>
          </w:tcPr>
          <w:p w:rsidR="00D40737" w:rsidRPr="006C2248" w:rsidRDefault="00D40737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D40737" w:rsidRPr="006C2248" w:rsidRDefault="00D40737" w:rsidP="00D40737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Pr="00D40737">
              <w:rPr>
                <w:sz w:val="28"/>
              </w:rPr>
              <w:t>mist(11,2)</w:t>
            </w:r>
          </w:p>
          <w:p w:rsidR="00D40737" w:rsidRPr="006C2248" w:rsidRDefault="00D40737" w:rsidP="00DE7B7D">
            <w:pPr>
              <w:spacing w:before="40" w:after="40"/>
              <w:rPr>
                <w:sz w:val="28"/>
              </w:rPr>
            </w:pPr>
          </w:p>
        </w:tc>
        <w:tc>
          <w:tcPr>
            <w:tcW w:w="900" w:type="dxa"/>
          </w:tcPr>
          <w:p w:rsidR="00D40737" w:rsidRDefault="00D40737" w:rsidP="00DE7B7D"/>
        </w:tc>
      </w:tr>
      <w:tr w:rsidR="00D40737" w:rsidTr="00DE7B7D">
        <w:tc>
          <w:tcPr>
            <w:tcW w:w="4680" w:type="dxa"/>
          </w:tcPr>
          <w:p w:rsidR="00D40737" w:rsidRPr="006C2248" w:rsidRDefault="00D40737" w:rsidP="00D40737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Pr="00D40737">
              <w:rPr>
                <w:sz w:val="28"/>
              </w:rPr>
              <w:t>mist(1</w:t>
            </w:r>
            <w:r>
              <w:rPr>
                <w:sz w:val="28"/>
              </w:rPr>
              <w:t>0</w:t>
            </w:r>
            <w:r w:rsidRPr="00D40737">
              <w:rPr>
                <w:sz w:val="28"/>
              </w:rPr>
              <w:t>,2</w:t>
            </w:r>
            <w:r>
              <w:rPr>
                <w:sz w:val="28"/>
              </w:rPr>
              <w:t>,17</w:t>
            </w:r>
            <w:r w:rsidRPr="00D40737">
              <w:rPr>
                <w:sz w:val="28"/>
              </w:rPr>
              <w:t>)</w:t>
            </w:r>
          </w:p>
          <w:p w:rsidR="00D40737" w:rsidRPr="006C2248" w:rsidRDefault="00D40737" w:rsidP="00D40737">
            <w:pPr>
              <w:spacing w:before="40" w:after="40"/>
              <w:rPr>
                <w:sz w:val="28"/>
              </w:rPr>
            </w:pPr>
          </w:p>
        </w:tc>
        <w:tc>
          <w:tcPr>
            <w:tcW w:w="720" w:type="dxa"/>
          </w:tcPr>
          <w:p w:rsidR="00D40737" w:rsidRPr="006C2248" w:rsidRDefault="00D40737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D40737" w:rsidRDefault="00D40737" w:rsidP="00D40737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&gt;&gt; blue = 12;</w:t>
            </w:r>
          </w:p>
          <w:p w:rsidR="00D40737" w:rsidRPr="006C2248" w:rsidRDefault="00D40737" w:rsidP="00D40737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Pr="00D40737">
              <w:rPr>
                <w:sz w:val="28"/>
              </w:rPr>
              <w:t>mist(1</w:t>
            </w:r>
            <w:r>
              <w:rPr>
                <w:sz w:val="28"/>
              </w:rPr>
              <w:t>0</w:t>
            </w:r>
            <w:r w:rsidRPr="00D40737">
              <w:rPr>
                <w:sz w:val="28"/>
              </w:rPr>
              <w:t>,</w:t>
            </w:r>
            <w:r>
              <w:rPr>
                <w:sz w:val="28"/>
              </w:rPr>
              <w:t>blue,</w:t>
            </w:r>
            <w:r w:rsidRPr="00D40737">
              <w:rPr>
                <w:sz w:val="28"/>
              </w:rPr>
              <w:t>2)</w:t>
            </w:r>
          </w:p>
        </w:tc>
        <w:tc>
          <w:tcPr>
            <w:tcW w:w="900" w:type="dxa"/>
          </w:tcPr>
          <w:p w:rsidR="00D40737" w:rsidRDefault="00D40737" w:rsidP="00DE7B7D"/>
        </w:tc>
      </w:tr>
      <w:tr w:rsidR="00D40737" w:rsidTr="00DE7B7D">
        <w:tc>
          <w:tcPr>
            <w:tcW w:w="4680" w:type="dxa"/>
          </w:tcPr>
          <w:p w:rsidR="00D40737" w:rsidRDefault="00D40737" w:rsidP="00D40737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&gt;&gt; blue = 12;</w:t>
            </w:r>
          </w:p>
          <w:p w:rsidR="00D40737" w:rsidRPr="006C2248" w:rsidRDefault="00D40737" w:rsidP="00D40737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 w:rsidR="0066342B">
              <w:rPr>
                <w:sz w:val="28"/>
              </w:rPr>
              <w:t>mist(</w:t>
            </w:r>
            <w:r>
              <w:rPr>
                <w:sz w:val="28"/>
              </w:rPr>
              <w:t>blue</w:t>
            </w:r>
            <w:r w:rsidR="0066342B">
              <w:rPr>
                <w:sz w:val="28"/>
              </w:rPr>
              <w:t>-8</w:t>
            </w:r>
            <w:r>
              <w:rPr>
                <w:sz w:val="28"/>
              </w:rPr>
              <w:t>,</w:t>
            </w:r>
            <w:r w:rsidR="0066342B">
              <w:rPr>
                <w:sz w:val="28"/>
              </w:rPr>
              <w:t>7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D40737" w:rsidRPr="006C2248" w:rsidRDefault="00D40737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&gt;&gt; blue = 12;</w:t>
            </w:r>
          </w:p>
          <w:p w:rsidR="00D40737" w:rsidRPr="006C2248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mist(blue-8,blue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D40737" w:rsidRDefault="00D40737" w:rsidP="00DE7B7D"/>
        </w:tc>
      </w:tr>
      <w:tr w:rsidR="0066342B" w:rsidTr="00DE7B7D">
        <w:tc>
          <w:tcPr>
            <w:tcW w:w="468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&gt;&gt; blue = 11;</w:t>
            </w:r>
          </w:p>
          <w:p w:rsidR="0066342B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mist(blue+8,7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66342B" w:rsidRPr="006C2248" w:rsidRDefault="0066342B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&gt;&gt; blue = 11;</w:t>
            </w:r>
          </w:p>
          <w:p w:rsidR="0066342B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mist(blue+8,round(10.1)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66342B" w:rsidRDefault="0066342B" w:rsidP="00DE7B7D"/>
          <w:p w:rsidR="0066342B" w:rsidRDefault="0066342B" w:rsidP="00DE7B7D"/>
          <w:p w:rsidR="0066342B" w:rsidRDefault="0066342B" w:rsidP="00DE7B7D"/>
        </w:tc>
      </w:tr>
      <w:tr w:rsidR="0066342B" w:rsidTr="00DE7B7D">
        <w:tc>
          <w:tcPr>
            <w:tcW w:w="468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mist(10,7.6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66342B" w:rsidRPr="006C2248" w:rsidRDefault="0066342B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6342B" w:rsidRDefault="0066342B" w:rsidP="0066342B">
            <w:pPr>
              <w:tabs>
                <w:tab w:val="left" w:pos="1615"/>
              </w:tabs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&gt;&gt; </w:t>
            </w:r>
            <w:proofErr w:type="spellStart"/>
            <w:r w:rsidRPr="0066342B">
              <w:rPr>
                <w:sz w:val="28"/>
              </w:rPr>
              <w:t>ans</w:t>
            </w:r>
            <w:proofErr w:type="spellEnd"/>
            <w:r w:rsidRPr="0066342B">
              <w:rPr>
                <w:sz w:val="28"/>
              </w:rPr>
              <w:t xml:space="preserve"> = round(mist(10,7.</w:t>
            </w:r>
            <w:r>
              <w:rPr>
                <w:sz w:val="28"/>
              </w:rPr>
              <w:t>6</w:t>
            </w:r>
            <w:r w:rsidRPr="0066342B">
              <w:rPr>
                <w:sz w:val="28"/>
              </w:rPr>
              <w:t>))</w:t>
            </w:r>
          </w:p>
        </w:tc>
        <w:tc>
          <w:tcPr>
            <w:tcW w:w="900" w:type="dxa"/>
          </w:tcPr>
          <w:p w:rsidR="0066342B" w:rsidRDefault="0066342B" w:rsidP="00DE7B7D"/>
        </w:tc>
      </w:tr>
      <w:tr w:rsidR="0066342B" w:rsidTr="00DE7B7D">
        <w:tc>
          <w:tcPr>
            <w:tcW w:w="468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&gt;&gt; fish = 111;             </w:t>
            </w:r>
            <w:r w:rsidRPr="0066342B">
              <w:rPr>
                <w:color w:val="008000"/>
                <w:sz w:val="28"/>
              </w:rPr>
              <w:t>% Think carefully!</w:t>
            </w:r>
          </w:p>
          <w:p w:rsidR="0066342B" w:rsidRPr="006C2248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mist(1,9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66342B" w:rsidRPr="006C2248" w:rsidRDefault="0066342B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&gt;&gt; taco = 1;           </w:t>
            </w:r>
            <w:r w:rsidRPr="0066342B">
              <w:rPr>
                <w:color w:val="008000"/>
                <w:sz w:val="28"/>
              </w:rPr>
              <w:t>% Think carefully!</w:t>
            </w:r>
          </w:p>
          <w:p w:rsidR="0066342B" w:rsidRDefault="0066342B" w:rsidP="0066342B">
            <w:pPr>
              <w:tabs>
                <w:tab w:val="left" w:pos="1615"/>
              </w:tabs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mist(1,4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66342B" w:rsidRDefault="0066342B" w:rsidP="00DE7B7D"/>
        </w:tc>
      </w:tr>
      <w:tr w:rsidR="0066342B" w:rsidTr="00DE7B7D">
        <w:tc>
          <w:tcPr>
            <w:tcW w:w="468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&gt;&gt; fowl = 121;             </w:t>
            </w:r>
            <w:r w:rsidRPr="0066342B">
              <w:rPr>
                <w:color w:val="008000"/>
                <w:sz w:val="28"/>
              </w:rPr>
              <w:t>% Think carefully!</w:t>
            </w:r>
          </w:p>
          <w:p w:rsidR="0066342B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mist(7,1</w:t>
            </w:r>
            <w:r w:rsidRPr="00D40737">
              <w:rPr>
                <w:sz w:val="28"/>
              </w:rPr>
              <w:t>)</w:t>
            </w:r>
          </w:p>
        </w:tc>
        <w:tc>
          <w:tcPr>
            <w:tcW w:w="720" w:type="dxa"/>
          </w:tcPr>
          <w:p w:rsidR="0066342B" w:rsidRPr="006C2248" w:rsidRDefault="0066342B" w:rsidP="00DE7B7D">
            <w:pPr>
              <w:spacing w:before="40" w:after="40"/>
              <w:rPr>
                <w:rFonts w:ascii="Comic Sans MS" w:hAnsi="Comic Sans MS"/>
                <w:sz w:val="28"/>
              </w:rPr>
            </w:pPr>
          </w:p>
        </w:tc>
        <w:tc>
          <w:tcPr>
            <w:tcW w:w="4500" w:type="dxa"/>
          </w:tcPr>
          <w:p w:rsidR="0066342B" w:rsidRDefault="0066342B" w:rsidP="0066342B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&gt;&gt; fowl = 121;             </w:t>
            </w:r>
          </w:p>
          <w:p w:rsidR="0066342B" w:rsidRDefault="0066342B" w:rsidP="0066342B">
            <w:pPr>
              <w:spacing w:before="40" w:after="40"/>
              <w:rPr>
                <w:sz w:val="28"/>
              </w:rPr>
            </w:pPr>
            <w:r w:rsidRPr="006C2248">
              <w:rPr>
                <w:sz w:val="28"/>
              </w:rPr>
              <w:t xml:space="preserve">&gt;&gt; </w:t>
            </w:r>
            <w:proofErr w:type="spellStart"/>
            <w:r w:rsidRPr="006C2248">
              <w:rPr>
                <w:sz w:val="28"/>
              </w:rPr>
              <w:t>ans</w:t>
            </w:r>
            <w:proofErr w:type="spellEnd"/>
            <w:r w:rsidRPr="006C2248">
              <w:rPr>
                <w:sz w:val="28"/>
              </w:rPr>
              <w:t xml:space="preserve"> = </w:t>
            </w:r>
            <w:r>
              <w:rPr>
                <w:sz w:val="28"/>
              </w:rPr>
              <w:t>mist(</w:t>
            </w:r>
            <w:proofErr w:type="spellStart"/>
            <w:r>
              <w:rPr>
                <w:sz w:val="28"/>
              </w:rPr>
              <w:t>fowl,fish,taco</w:t>
            </w:r>
            <w:proofErr w:type="spellEnd"/>
            <w:r w:rsidRPr="00D40737">
              <w:rPr>
                <w:sz w:val="28"/>
              </w:rPr>
              <w:t>)</w:t>
            </w:r>
          </w:p>
        </w:tc>
        <w:tc>
          <w:tcPr>
            <w:tcW w:w="900" w:type="dxa"/>
          </w:tcPr>
          <w:p w:rsidR="0066342B" w:rsidRDefault="0066342B" w:rsidP="00DE7B7D"/>
        </w:tc>
      </w:tr>
    </w:tbl>
    <w:p w:rsidR="00373A38" w:rsidRPr="00035214" w:rsidRDefault="00373A38" w:rsidP="00373A38"/>
    <w:sectPr w:rsidR="00373A38" w:rsidRPr="00035214" w:rsidSect="00F5749C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C4235"/>
    <w:rsid w:val="00035214"/>
    <w:rsid w:val="000668DD"/>
    <w:rsid w:val="003179CD"/>
    <w:rsid w:val="00373A38"/>
    <w:rsid w:val="003E0592"/>
    <w:rsid w:val="00403AE6"/>
    <w:rsid w:val="004B0B7B"/>
    <w:rsid w:val="004B64BA"/>
    <w:rsid w:val="0061026F"/>
    <w:rsid w:val="0066342B"/>
    <w:rsid w:val="006C2248"/>
    <w:rsid w:val="007123B9"/>
    <w:rsid w:val="007C403A"/>
    <w:rsid w:val="008E3523"/>
    <w:rsid w:val="00BC56C2"/>
    <w:rsid w:val="00C3542A"/>
    <w:rsid w:val="00CB346A"/>
    <w:rsid w:val="00D40737"/>
    <w:rsid w:val="00ED2130"/>
    <w:rsid w:val="00F414E0"/>
    <w:rsid w:val="00F52398"/>
    <w:rsid w:val="00F5749C"/>
    <w:rsid w:val="00FC4235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40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214"/>
    <w:rPr>
      <w:b/>
      <w:bCs/>
    </w:rPr>
  </w:style>
  <w:style w:type="character" w:customStyle="1" w:styleId="apple-converted-space">
    <w:name w:val="apple-converted-space"/>
    <w:basedOn w:val="DefaultParagraphFont"/>
    <w:rsid w:val="00035214"/>
  </w:style>
  <w:style w:type="table" w:styleId="TableGrid">
    <w:name w:val="Table Grid"/>
    <w:basedOn w:val="TableNormal"/>
    <w:uiPriority w:val="59"/>
    <w:rsid w:val="004B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6832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12</cp:revision>
  <cp:lastPrinted>2012-01-17T23:54:00Z</cp:lastPrinted>
  <dcterms:created xsi:type="dcterms:W3CDTF">2012-01-13T01:27:00Z</dcterms:created>
  <dcterms:modified xsi:type="dcterms:W3CDTF">2012-01-29T18:57:00Z</dcterms:modified>
</cp:coreProperties>
</file>